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2011" w:tblpY="1785"/>
        <w:tblW w:w="13948" w:type="dxa"/>
        <w:tblLook w:val="04A0" w:firstRow="1" w:lastRow="0" w:firstColumn="1" w:lastColumn="0" w:noHBand="0" w:noVBand="1"/>
      </w:tblPr>
      <w:tblGrid>
        <w:gridCol w:w="3207"/>
        <w:gridCol w:w="1395"/>
        <w:gridCol w:w="1399"/>
        <w:gridCol w:w="3292"/>
        <w:gridCol w:w="2430"/>
        <w:gridCol w:w="1074"/>
        <w:gridCol w:w="1151"/>
      </w:tblGrid>
      <w:tr w:rsidR="00073967" w:rsidRPr="001B7AFD" w14:paraId="0B4CC78A" w14:textId="77777777" w:rsidTr="00073967">
        <w:tc>
          <w:tcPr>
            <w:tcW w:w="11723" w:type="dxa"/>
            <w:gridSpan w:val="5"/>
          </w:tcPr>
          <w:p w14:paraId="7E6211AC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134CFA95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Current Governors</w:t>
            </w:r>
          </w:p>
          <w:p w14:paraId="0B35ECCA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14:paraId="2EC9BFE0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CD2BA96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3967" w:rsidRPr="001B7AFD" w14:paraId="33C8407E" w14:textId="77777777" w:rsidTr="00073967">
        <w:tc>
          <w:tcPr>
            <w:tcW w:w="3207" w:type="dxa"/>
            <w:shd w:val="clear" w:color="auto" w:fill="F2F2F2" w:themeFill="background1" w:themeFillShade="F2"/>
          </w:tcPr>
          <w:p w14:paraId="1B8FB1B5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72A1258C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Term of Office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B2A5FED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3292" w:type="dxa"/>
            <w:shd w:val="clear" w:color="auto" w:fill="F2F2F2" w:themeFill="background1" w:themeFillShade="F2"/>
          </w:tcPr>
          <w:p w14:paraId="13AEC883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Subject Specialism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34F1305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 w:rsidRPr="001B7AFD">
              <w:rPr>
                <w:b/>
                <w:sz w:val="18"/>
                <w:szCs w:val="18"/>
              </w:rPr>
              <w:t>Relevant Business Interests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7B9980F4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Governor at other schools</w:t>
            </w:r>
          </w:p>
        </w:tc>
        <w:tc>
          <w:tcPr>
            <w:tcW w:w="1151" w:type="dxa"/>
            <w:shd w:val="clear" w:color="auto" w:fill="F2F2F2" w:themeFill="background1" w:themeFillShade="F2"/>
          </w:tcPr>
          <w:p w14:paraId="4AF4FE2F" w14:textId="77777777" w:rsidR="00073967" w:rsidRPr="001B7AFD" w:rsidRDefault="00073967" w:rsidP="000739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with other governors or staff</w:t>
            </w:r>
          </w:p>
        </w:tc>
      </w:tr>
      <w:tr w:rsidR="00073967" w:rsidRPr="001B7AFD" w14:paraId="4C3394AB" w14:textId="77777777" w:rsidTr="00073967">
        <w:tc>
          <w:tcPr>
            <w:tcW w:w="3207" w:type="dxa"/>
            <w:vAlign w:val="center"/>
          </w:tcPr>
          <w:p w14:paraId="6B7A211C" w14:textId="22DB7A4F" w:rsidR="00073967" w:rsidRDefault="009B272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Barker</w:t>
            </w:r>
          </w:p>
          <w:p w14:paraId="0A30FEB9" w14:textId="7DB7D9C6" w:rsidR="009B2729" w:rsidRPr="001B7AFD" w:rsidRDefault="009B272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Chair of Governors</w:t>
            </w:r>
          </w:p>
          <w:p w14:paraId="47551C91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DD81105" w14:textId="77777777" w:rsidR="009B2729" w:rsidRDefault="009B2729" w:rsidP="009B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23/02/2023</w:t>
            </w:r>
          </w:p>
          <w:p w14:paraId="7511CF32" w14:textId="77777777" w:rsidR="009B2729" w:rsidRDefault="009B2729" w:rsidP="009B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18278595" w14:textId="47469DF6" w:rsidR="00073967" w:rsidRPr="001B7AFD" w:rsidRDefault="009B2729" w:rsidP="009B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22/02/2027</w:t>
            </w:r>
          </w:p>
        </w:tc>
        <w:tc>
          <w:tcPr>
            <w:tcW w:w="1399" w:type="dxa"/>
            <w:vAlign w:val="center"/>
          </w:tcPr>
          <w:p w14:paraId="3F3C7275" w14:textId="6B65A743" w:rsidR="00073967" w:rsidRPr="001B7AFD" w:rsidRDefault="009B272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Authority </w:t>
            </w:r>
          </w:p>
        </w:tc>
        <w:tc>
          <w:tcPr>
            <w:tcW w:w="3292" w:type="dxa"/>
            <w:vAlign w:val="center"/>
          </w:tcPr>
          <w:p w14:paraId="7F2B284A" w14:textId="77777777" w:rsidR="00073967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Vice Chair of Standards Committee</w:t>
            </w:r>
          </w:p>
          <w:p w14:paraId="7543694B" w14:textId="77777777" w:rsidR="00802075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Chair of Pay Committee</w:t>
            </w:r>
          </w:p>
          <w:p w14:paraId="24B093BC" w14:textId="77777777" w:rsidR="00802075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Curriculum and Assessment (interim)</w:t>
            </w:r>
          </w:p>
          <w:p w14:paraId="7F09C3C7" w14:textId="77777777" w:rsidR="00802075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Writing (Interim)</w:t>
            </w:r>
          </w:p>
          <w:p w14:paraId="492A41DA" w14:textId="7E6A3449" w:rsidR="00802075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SEND</w:t>
            </w:r>
          </w:p>
        </w:tc>
        <w:tc>
          <w:tcPr>
            <w:tcW w:w="2430" w:type="dxa"/>
            <w:vAlign w:val="center"/>
          </w:tcPr>
          <w:p w14:paraId="752D2494" w14:textId="30021619" w:rsidR="00073967" w:rsidRPr="001B7AFD" w:rsidRDefault="009B272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Employed by Local Authority clerking service</w:t>
            </w:r>
          </w:p>
        </w:tc>
        <w:tc>
          <w:tcPr>
            <w:tcW w:w="1074" w:type="dxa"/>
          </w:tcPr>
          <w:p w14:paraId="5FE1408B" w14:textId="2023BC28" w:rsidR="00073967" w:rsidRPr="001B7AFD" w:rsidRDefault="009B272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Littleport Community Primary School </w:t>
            </w:r>
          </w:p>
        </w:tc>
        <w:tc>
          <w:tcPr>
            <w:tcW w:w="1151" w:type="dxa"/>
          </w:tcPr>
          <w:p w14:paraId="5F75FB39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61ABDA2E" w14:textId="77777777" w:rsidTr="00073967">
        <w:tc>
          <w:tcPr>
            <w:tcW w:w="3207" w:type="dxa"/>
            <w:vAlign w:val="center"/>
          </w:tcPr>
          <w:p w14:paraId="71DB519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Ian Roberts</w:t>
            </w:r>
          </w:p>
          <w:p w14:paraId="05D5F629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Vice Chair of Governors</w:t>
            </w:r>
          </w:p>
        </w:tc>
        <w:tc>
          <w:tcPr>
            <w:tcW w:w="1395" w:type="dxa"/>
            <w:vAlign w:val="center"/>
          </w:tcPr>
          <w:p w14:paraId="7C51305F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22/09/2021</w:t>
            </w:r>
          </w:p>
          <w:p w14:paraId="51B9B68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To</w:t>
            </w:r>
          </w:p>
          <w:p w14:paraId="5C9C495C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21/09/2025</w:t>
            </w:r>
          </w:p>
        </w:tc>
        <w:tc>
          <w:tcPr>
            <w:tcW w:w="1399" w:type="dxa"/>
            <w:vAlign w:val="center"/>
          </w:tcPr>
          <w:p w14:paraId="72B732F9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Co-opted</w:t>
            </w:r>
          </w:p>
        </w:tc>
        <w:tc>
          <w:tcPr>
            <w:tcW w:w="3292" w:type="dxa"/>
            <w:vAlign w:val="center"/>
          </w:tcPr>
          <w:p w14:paraId="70932676" w14:textId="4E5EEB45" w:rsidR="00802075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Chair of Resources Committee</w:t>
            </w:r>
          </w:p>
          <w:p w14:paraId="792B7184" w14:textId="4FC02E8B" w:rsidR="00073967" w:rsidRPr="00D565C0" w:rsidRDefault="00073967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 xml:space="preserve">Head’s Performance Management </w:t>
            </w:r>
            <w:r w:rsidR="00D565C0" w:rsidRPr="00D565C0">
              <w:rPr>
                <w:sz w:val="18"/>
                <w:szCs w:val="18"/>
              </w:rPr>
              <w:t>Panel</w:t>
            </w:r>
            <w:r w:rsidRPr="00D565C0">
              <w:rPr>
                <w:sz w:val="18"/>
                <w:szCs w:val="18"/>
              </w:rPr>
              <w:t xml:space="preserve"> - Chair</w:t>
            </w:r>
          </w:p>
          <w:p w14:paraId="12AEC6EC" w14:textId="77777777" w:rsidR="00073967" w:rsidRPr="00D565C0" w:rsidRDefault="00073967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Health and Safety</w:t>
            </w:r>
          </w:p>
          <w:p w14:paraId="561209D9" w14:textId="17AD940A" w:rsidR="00073967" w:rsidRPr="00D565C0" w:rsidRDefault="00802075" w:rsidP="00D565C0">
            <w:pPr>
              <w:ind w:left="360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Finance</w:t>
            </w:r>
          </w:p>
        </w:tc>
        <w:tc>
          <w:tcPr>
            <w:tcW w:w="2430" w:type="dxa"/>
            <w:vAlign w:val="center"/>
          </w:tcPr>
          <w:p w14:paraId="0D10B9EE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55B988BF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49BFE473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0530ACE5" w14:textId="77777777" w:rsidTr="00073967">
        <w:tc>
          <w:tcPr>
            <w:tcW w:w="3207" w:type="dxa"/>
            <w:vAlign w:val="center"/>
          </w:tcPr>
          <w:p w14:paraId="18DDFEB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Laura Fielding</w:t>
            </w:r>
          </w:p>
        </w:tc>
        <w:tc>
          <w:tcPr>
            <w:tcW w:w="1395" w:type="dxa"/>
            <w:vAlign w:val="center"/>
          </w:tcPr>
          <w:p w14:paraId="5ADDB1EA" w14:textId="73769FF1" w:rsidR="00073967" w:rsidRPr="001B7AFD" w:rsidRDefault="005025A9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Ex-officio</w:t>
            </w:r>
          </w:p>
        </w:tc>
        <w:tc>
          <w:tcPr>
            <w:tcW w:w="1399" w:type="dxa"/>
            <w:vAlign w:val="center"/>
          </w:tcPr>
          <w:p w14:paraId="05FF4CAE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Headteacher</w:t>
            </w:r>
          </w:p>
        </w:tc>
        <w:tc>
          <w:tcPr>
            <w:tcW w:w="3292" w:type="dxa"/>
            <w:vAlign w:val="center"/>
          </w:tcPr>
          <w:p w14:paraId="2E2D6D8D" w14:textId="18F97AB4" w:rsidR="00073967" w:rsidRPr="0074394C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and Standards Committees</w:t>
            </w:r>
          </w:p>
        </w:tc>
        <w:tc>
          <w:tcPr>
            <w:tcW w:w="2430" w:type="dxa"/>
            <w:vAlign w:val="center"/>
          </w:tcPr>
          <w:p w14:paraId="1FD098DC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2084F336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27731671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19D21D25" w14:textId="77777777" w:rsidTr="00073967">
        <w:tc>
          <w:tcPr>
            <w:tcW w:w="3207" w:type="dxa"/>
            <w:vAlign w:val="center"/>
          </w:tcPr>
          <w:p w14:paraId="3891A3BA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Kathryn Brereton</w:t>
            </w:r>
          </w:p>
        </w:tc>
        <w:tc>
          <w:tcPr>
            <w:tcW w:w="1395" w:type="dxa"/>
            <w:vAlign w:val="center"/>
          </w:tcPr>
          <w:p w14:paraId="4642D9DB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18/05/2022</w:t>
            </w:r>
          </w:p>
          <w:p w14:paraId="0DAC84BF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To</w:t>
            </w:r>
          </w:p>
          <w:p w14:paraId="2E6D533A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17/05/2026</w:t>
            </w:r>
          </w:p>
        </w:tc>
        <w:tc>
          <w:tcPr>
            <w:tcW w:w="1399" w:type="dxa"/>
            <w:vAlign w:val="center"/>
          </w:tcPr>
          <w:p w14:paraId="331EA89F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Co-opted</w:t>
            </w:r>
          </w:p>
        </w:tc>
        <w:tc>
          <w:tcPr>
            <w:tcW w:w="3292" w:type="dxa"/>
            <w:vAlign w:val="center"/>
          </w:tcPr>
          <w:p w14:paraId="3A37995A" w14:textId="760D10F4" w:rsidR="00073967" w:rsidRPr="00D565C0" w:rsidRDefault="00802075" w:rsidP="00D565C0">
            <w:pPr>
              <w:ind w:left="334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Chair of Standards Committee</w:t>
            </w:r>
          </w:p>
          <w:p w14:paraId="57C93C3B" w14:textId="76046F3C" w:rsidR="00073967" w:rsidRPr="00D565C0" w:rsidRDefault="00073967" w:rsidP="00D565C0">
            <w:pPr>
              <w:ind w:left="334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Curriculum</w:t>
            </w:r>
            <w:r w:rsidR="00802075" w:rsidRPr="00D565C0">
              <w:rPr>
                <w:sz w:val="18"/>
                <w:szCs w:val="18"/>
              </w:rPr>
              <w:t xml:space="preserve"> and Assessment</w:t>
            </w:r>
          </w:p>
          <w:p w14:paraId="50E5B9FF" w14:textId="172DDA55" w:rsidR="00802075" w:rsidRPr="00D565C0" w:rsidRDefault="00802075" w:rsidP="00D565C0">
            <w:pPr>
              <w:ind w:left="334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>Behaviour</w:t>
            </w:r>
          </w:p>
          <w:p w14:paraId="72C6512E" w14:textId="5993A4E3" w:rsidR="00FB0708" w:rsidRPr="00D565C0" w:rsidRDefault="00FB0708" w:rsidP="00D565C0">
            <w:pPr>
              <w:ind w:left="334"/>
              <w:rPr>
                <w:sz w:val="18"/>
                <w:szCs w:val="18"/>
              </w:rPr>
            </w:pPr>
            <w:r w:rsidRPr="00D565C0">
              <w:rPr>
                <w:sz w:val="18"/>
                <w:szCs w:val="18"/>
              </w:rPr>
              <w:t xml:space="preserve">Head’s Performance Management </w:t>
            </w:r>
            <w:r w:rsidR="00D565C0" w:rsidRPr="00D565C0">
              <w:rPr>
                <w:sz w:val="18"/>
                <w:szCs w:val="18"/>
              </w:rPr>
              <w:t>Panel</w:t>
            </w:r>
          </w:p>
          <w:p w14:paraId="0202F761" w14:textId="77777777" w:rsidR="00FB0708" w:rsidRPr="0074394C" w:rsidRDefault="00FB0708" w:rsidP="00D565C0">
            <w:pPr>
              <w:pStyle w:val="ListParagraph"/>
              <w:ind w:left="694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6D8E402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09AFFB2C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3F437451" w14:textId="0DF87B56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3CEC07B1" w14:textId="77777777" w:rsidTr="00073967">
        <w:tc>
          <w:tcPr>
            <w:tcW w:w="3207" w:type="dxa"/>
            <w:vAlign w:val="center"/>
          </w:tcPr>
          <w:p w14:paraId="2CB4E67D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Joanna Golding </w:t>
            </w:r>
          </w:p>
        </w:tc>
        <w:tc>
          <w:tcPr>
            <w:tcW w:w="1395" w:type="dxa"/>
            <w:vAlign w:val="center"/>
          </w:tcPr>
          <w:p w14:paraId="32FB1F4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11/10/2022</w:t>
            </w:r>
          </w:p>
          <w:p w14:paraId="66EBC6C6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To</w:t>
            </w:r>
          </w:p>
          <w:p w14:paraId="7E358DEA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10/10/2026</w:t>
            </w:r>
          </w:p>
        </w:tc>
        <w:tc>
          <w:tcPr>
            <w:tcW w:w="1399" w:type="dxa"/>
            <w:vAlign w:val="center"/>
          </w:tcPr>
          <w:p w14:paraId="6792511A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3292" w:type="dxa"/>
            <w:vAlign w:val="center"/>
          </w:tcPr>
          <w:p w14:paraId="22E3ACD7" w14:textId="77777777" w:rsidR="00073967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Standards Committee</w:t>
            </w:r>
          </w:p>
          <w:p w14:paraId="733E3F77" w14:textId="418DEA6B" w:rsidR="00802075" w:rsidRPr="0074394C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</w:t>
            </w:r>
          </w:p>
        </w:tc>
        <w:tc>
          <w:tcPr>
            <w:tcW w:w="2430" w:type="dxa"/>
            <w:vAlign w:val="center"/>
          </w:tcPr>
          <w:p w14:paraId="36159D16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76381B59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617E14AC" w14:textId="10A04EDD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802075" w:rsidRPr="001B7AFD" w14:paraId="19D17570" w14:textId="77777777" w:rsidTr="00073967">
        <w:tc>
          <w:tcPr>
            <w:tcW w:w="3207" w:type="dxa"/>
            <w:vAlign w:val="center"/>
          </w:tcPr>
          <w:p w14:paraId="2D34E2A9" w14:textId="22B50260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Callum Hall</w:t>
            </w:r>
          </w:p>
        </w:tc>
        <w:tc>
          <w:tcPr>
            <w:tcW w:w="1395" w:type="dxa"/>
            <w:vAlign w:val="center"/>
          </w:tcPr>
          <w:p w14:paraId="61605AE2" w14:textId="1D4B393A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21/09/2023</w:t>
            </w:r>
          </w:p>
          <w:p w14:paraId="131CE996" w14:textId="77777777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60E8340D" w14:textId="72581339" w:rsidR="00802075" w:rsidRPr="001B7AFD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20/09/2027</w:t>
            </w:r>
          </w:p>
        </w:tc>
        <w:tc>
          <w:tcPr>
            <w:tcW w:w="1399" w:type="dxa"/>
            <w:vAlign w:val="center"/>
          </w:tcPr>
          <w:p w14:paraId="4721BB93" w14:textId="476E0CF8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3292" w:type="dxa"/>
            <w:vAlign w:val="center"/>
          </w:tcPr>
          <w:p w14:paraId="098AD35B" w14:textId="221B2529" w:rsidR="00802075" w:rsidRDefault="00AD739A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  <w:r w:rsidR="00802075">
              <w:rPr>
                <w:sz w:val="18"/>
                <w:szCs w:val="18"/>
              </w:rPr>
              <w:t xml:space="preserve"> Committee</w:t>
            </w:r>
          </w:p>
          <w:p w14:paraId="35BA4EF0" w14:textId="77777777" w:rsidR="00802075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Committee</w:t>
            </w:r>
          </w:p>
          <w:p w14:paraId="7425E2F8" w14:textId="412CF652" w:rsidR="00802075" w:rsidRPr="0074394C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2430" w:type="dxa"/>
            <w:vAlign w:val="center"/>
          </w:tcPr>
          <w:p w14:paraId="6C814BDD" w14:textId="5283A043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37483C38" w14:textId="1CDEAA44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693B0F93" w14:textId="15F5FD2D" w:rsidR="00802075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FB0708" w:rsidRPr="001B7AFD" w14:paraId="3839E043" w14:textId="77777777" w:rsidTr="00073967">
        <w:tc>
          <w:tcPr>
            <w:tcW w:w="3207" w:type="dxa"/>
            <w:vAlign w:val="center"/>
          </w:tcPr>
          <w:p w14:paraId="296E0BEB" w14:textId="30382472" w:rsidR="00FB0708" w:rsidRDefault="00FB0708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Lucy Roberts</w:t>
            </w:r>
          </w:p>
        </w:tc>
        <w:tc>
          <w:tcPr>
            <w:tcW w:w="1395" w:type="dxa"/>
            <w:vAlign w:val="center"/>
          </w:tcPr>
          <w:p w14:paraId="474DBA3C" w14:textId="77777777" w:rsidR="00FB0708" w:rsidRDefault="00FB0708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6/07/2023</w:t>
            </w:r>
          </w:p>
          <w:p w14:paraId="143ACC4E" w14:textId="0F386EFB" w:rsidR="00FB0708" w:rsidRDefault="00FB0708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7DCBFAED" w14:textId="4EA009FF" w:rsidR="00FB0708" w:rsidRPr="001B7AFD" w:rsidRDefault="00FB0708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5/07/2027</w:t>
            </w:r>
          </w:p>
        </w:tc>
        <w:tc>
          <w:tcPr>
            <w:tcW w:w="1399" w:type="dxa"/>
            <w:vAlign w:val="center"/>
          </w:tcPr>
          <w:p w14:paraId="15665E05" w14:textId="074838B7" w:rsidR="00FB0708" w:rsidRDefault="00FB0708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3292" w:type="dxa"/>
            <w:vAlign w:val="center"/>
          </w:tcPr>
          <w:p w14:paraId="472442DB" w14:textId="77777777" w:rsidR="00FB0708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Chair of Resources Committee</w:t>
            </w:r>
          </w:p>
          <w:p w14:paraId="1331AC7A" w14:textId="315BF824" w:rsidR="00802075" w:rsidRPr="0074394C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</w:t>
            </w:r>
          </w:p>
        </w:tc>
        <w:tc>
          <w:tcPr>
            <w:tcW w:w="2430" w:type="dxa"/>
            <w:vAlign w:val="center"/>
          </w:tcPr>
          <w:p w14:paraId="73B282CF" w14:textId="24C0B8A5" w:rsidR="00FB0708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22512BC6" w14:textId="3F245B0B" w:rsidR="00FB0708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1F09060D" w14:textId="619EFEC4" w:rsidR="00FB0708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5340583F" w14:textId="77777777" w:rsidTr="00073967">
        <w:tc>
          <w:tcPr>
            <w:tcW w:w="3207" w:type="dxa"/>
            <w:vAlign w:val="center"/>
          </w:tcPr>
          <w:p w14:paraId="55D3C774" w14:textId="639BC9EF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Hayley Whit</w:t>
            </w:r>
            <w:r w:rsidR="005025A9">
              <w:rPr>
                <w:sz w:val="18"/>
                <w:szCs w:val="18"/>
              </w:rPr>
              <w:t>wood</w:t>
            </w:r>
          </w:p>
        </w:tc>
        <w:tc>
          <w:tcPr>
            <w:tcW w:w="1395" w:type="dxa"/>
            <w:vAlign w:val="center"/>
          </w:tcPr>
          <w:p w14:paraId="389794D8" w14:textId="77777777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07/02/2023</w:t>
            </w:r>
          </w:p>
          <w:p w14:paraId="2A35E4EF" w14:textId="77777777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709C5CB8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06/02/2027</w:t>
            </w:r>
          </w:p>
        </w:tc>
        <w:tc>
          <w:tcPr>
            <w:tcW w:w="1399" w:type="dxa"/>
            <w:vAlign w:val="center"/>
          </w:tcPr>
          <w:p w14:paraId="399DEC04" w14:textId="77777777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</w:tc>
        <w:tc>
          <w:tcPr>
            <w:tcW w:w="3292" w:type="dxa"/>
            <w:vAlign w:val="center"/>
          </w:tcPr>
          <w:p w14:paraId="4A8419A5" w14:textId="77777777" w:rsidR="00073967" w:rsidRDefault="005025A9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</w:t>
            </w:r>
          </w:p>
          <w:p w14:paraId="6D128CEB" w14:textId="77777777" w:rsidR="00802075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Committee</w:t>
            </w:r>
          </w:p>
          <w:p w14:paraId="62F4410D" w14:textId="77777777" w:rsidR="00802075" w:rsidRDefault="00802075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Behaviour</w:t>
            </w:r>
          </w:p>
          <w:p w14:paraId="7A7421F4" w14:textId="68F066F5" w:rsidR="00D565C0" w:rsidRPr="0074394C" w:rsidRDefault="00D565C0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Head’s Performance Management Panel</w:t>
            </w:r>
          </w:p>
        </w:tc>
        <w:tc>
          <w:tcPr>
            <w:tcW w:w="2430" w:type="dxa"/>
            <w:vAlign w:val="center"/>
          </w:tcPr>
          <w:p w14:paraId="544778F0" w14:textId="0A9516F2" w:rsidR="00073967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54F76D39" w14:textId="617AA8FF" w:rsidR="00073967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3325FBF9" w14:textId="70E124A2" w:rsidR="00073967" w:rsidRPr="001B7AFD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A900FF" w:rsidRPr="001B7AFD" w14:paraId="6AFE6DAE" w14:textId="77777777" w:rsidTr="00073967">
        <w:tc>
          <w:tcPr>
            <w:tcW w:w="3207" w:type="dxa"/>
            <w:vAlign w:val="center"/>
          </w:tcPr>
          <w:p w14:paraId="092A215A" w14:textId="6FA32578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Genevieve Wright</w:t>
            </w:r>
          </w:p>
        </w:tc>
        <w:tc>
          <w:tcPr>
            <w:tcW w:w="1395" w:type="dxa"/>
            <w:vAlign w:val="center"/>
          </w:tcPr>
          <w:p w14:paraId="2D9F02D9" w14:textId="77777777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12/12/2023</w:t>
            </w:r>
          </w:p>
          <w:p w14:paraId="60733647" w14:textId="77777777" w:rsidR="00A900FF" w:rsidRDefault="00A900FF" w:rsidP="00A9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304E2B4D" w14:textId="3332A59C" w:rsidR="00A900FF" w:rsidRDefault="00A900FF" w:rsidP="00A9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11/12/2027</w:t>
            </w:r>
          </w:p>
        </w:tc>
        <w:tc>
          <w:tcPr>
            <w:tcW w:w="1399" w:type="dxa"/>
            <w:vAlign w:val="center"/>
          </w:tcPr>
          <w:p w14:paraId="41DFE5E4" w14:textId="3CB85A08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</w:tc>
        <w:tc>
          <w:tcPr>
            <w:tcW w:w="3292" w:type="dxa"/>
            <w:vAlign w:val="center"/>
          </w:tcPr>
          <w:p w14:paraId="45832927" w14:textId="2A896EE5" w:rsidR="00A900FF" w:rsidRDefault="00A900FF" w:rsidP="0007396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confirmed</w:t>
            </w:r>
          </w:p>
        </w:tc>
        <w:tc>
          <w:tcPr>
            <w:tcW w:w="2430" w:type="dxa"/>
            <w:vAlign w:val="center"/>
          </w:tcPr>
          <w:p w14:paraId="53CEA864" w14:textId="63A1F3C1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confirmed</w:t>
            </w:r>
          </w:p>
        </w:tc>
        <w:tc>
          <w:tcPr>
            <w:tcW w:w="1074" w:type="dxa"/>
          </w:tcPr>
          <w:p w14:paraId="3A1EDB65" w14:textId="4B90A576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confirmed</w:t>
            </w:r>
          </w:p>
        </w:tc>
        <w:tc>
          <w:tcPr>
            <w:tcW w:w="1151" w:type="dxa"/>
          </w:tcPr>
          <w:p w14:paraId="4CD38E14" w14:textId="768AF6AE" w:rsidR="00A900FF" w:rsidRDefault="00A900FF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confirmed</w:t>
            </w:r>
          </w:p>
        </w:tc>
      </w:tr>
      <w:tr w:rsidR="00073967" w:rsidRPr="001B7AFD" w14:paraId="7F327C0C" w14:textId="77777777" w:rsidTr="00073967">
        <w:tc>
          <w:tcPr>
            <w:tcW w:w="3207" w:type="dxa"/>
            <w:shd w:val="clear" w:color="auto" w:fill="F2F2F2" w:themeFill="background1" w:themeFillShade="F2"/>
            <w:vAlign w:val="center"/>
          </w:tcPr>
          <w:p w14:paraId="66864C17" w14:textId="77777777" w:rsidR="00073967" w:rsidRPr="001B7AFD" w:rsidRDefault="00073967" w:rsidP="00073967">
            <w:pPr>
              <w:jc w:val="center"/>
              <w:rPr>
                <w:b/>
                <w:bCs/>
                <w:sz w:val="18"/>
                <w:szCs w:val="18"/>
              </w:rPr>
            </w:pPr>
            <w:r w:rsidRPr="001B7AFD">
              <w:rPr>
                <w:b/>
                <w:bCs/>
                <w:sz w:val="20"/>
                <w:szCs w:val="20"/>
              </w:rPr>
              <w:t>Associate Governors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921FB14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37A9F73F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F2F2F2" w:themeFill="background1" w:themeFillShade="F2"/>
            <w:vAlign w:val="center"/>
          </w:tcPr>
          <w:p w14:paraId="0E7F0295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992C7AD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2F2F2" w:themeFill="background1" w:themeFillShade="F2"/>
          </w:tcPr>
          <w:p w14:paraId="4F02FE81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</w:tcPr>
          <w:p w14:paraId="40EA7FB8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</w:tr>
      <w:tr w:rsidR="00073967" w:rsidRPr="001B7AFD" w14:paraId="7EAA5569" w14:textId="77777777" w:rsidTr="00073967">
        <w:tc>
          <w:tcPr>
            <w:tcW w:w="3207" w:type="dxa"/>
            <w:vAlign w:val="center"/>
          </w:tcPr>
          <w:p w14:paraId="4ECDE021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Matthew Brough</w:t>
            </w:r>
          </w:p>
          <w:p w14:paraId="4B1C30EC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38DACE5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11/10/2022</w:t>
            </w:r>
          </w:p>
          <w:p w14:paraId="3D2E9AE4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To</w:t>
            </w:r>
          </w:p>
          <w:p w14:paraId="3FF9048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10/10/2026</w:t>
            </w:r>
          </w:p>
        </w:tc>
        <w:tc>
          <w:tcPr>
            <w:tcW w:w="1399" w:type="dxa"/>
            <w:vAlign w:val="center"/>
          </w:tcPr>
          <w:p w14:paraId="4F2F97DE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Associate</w:t>
            </w:r>
          </w:p>
        </w:tc>
        <w:tc>
          <w:tcPr>
            <w:tcW w:w="3292" w:type="dxa"/>
            <w:vAlign w:val="center"/>
          </w:tcPr>
          <w:p w14:paraId="6FE1FDE8" w14:textId="09F8D7C4" w:rsidR="00073967" w:rsidRPr="001B7AFD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Committee</w:t>
            </w:r>
          </w:p>
        </w:tc>
        <w:tc>
          <w:tcPr>
            <w:tcW w:w="2430" w:type="dxa"/>
            <w:vAlign w:val="center"/>
          </w:tcPr>
          <w:p w14:paraId="4BD69A74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 w:rsidRPr="001B7AFD"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02F020A5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51211EE0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073967" w:rsidRPr="001B7AFD" w14:paraId="316C637D" w14:textId="77777777" w:rsidTr="00073967">
        <w:tc>
          <w:tcPr>
            <w:tcW w:w="3207" w:type="dxa"/>
            <w:vAlign w:val="center"/>
          </w:tcPr>
          <w:p w14:paraId="679B8C69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Libby Cross</w:t>
            </w:r>
          </w:p>
        </w:tc>
        <w:tc>
          <w:tcPr>
            <w:tcW w:w="1395" w:type="dxa"/>
            <w:vAlign w:val="center"/>
          </w:tcPr>
          <w:p w14:paraId="55668E4E" w14:textId="77777777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11/10/2022</w:t>
            </w:r>
          </w:p>
          <w:p w14:paraId="5A6E3155" w14:textId="77777777" w:rsidR="00073967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  <w:p w14:paraId="50677267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10/10/2026</w:t>
            </w:r>
          </w:p>
        </w:tc>
        <w:tc>
          <w:tcPr>
            <w:tcW w:w="1399" w:type="dxa"/>
            <w:vAlign w:val="center"/>
          </w:tcPr>
          <w:p w14:paraId="2B9CC22B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</w:t>
            </w:r>
          </w:p>
        </w:tc>
        <w:tc>
          <w:tcPr>
            <w:tcW w:w="3292" w:type="dxa"/>
            <w:vAlign w:val="center"/>
          </w:tcPr>
          <w:p w14:paraId="37D1C2EA" w14:textId="29AA5B01" w:rsidR="00073967" w:rsidRPr="001B7AFD" w:rsidRDefault="00802075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Standards Committee</w:t>
            </w:r>
          </w:p>
        </w:tc>
        <w:tc>
          <w:tcPr>
            <w:tcW w:w="2430" w:type="dxa"/>
            <w:vAlign w:val="center"/>
          </w:tcPr>
          <w:p w14:paraId="052F55F1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74" w:type="dxa"/>
          </w:tcPr>
          <w:p w14:paraId="0400A43E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151" w:type="dxa"/>
          </w:tcPr>
          <w:p w14:paraId="27A9A003" w14:textId="77777777" w:rsidR="00073967" w:rsidRPr="001B7AFD" w:rsidRDefault="00073967" w:rsidP="00073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</w:tbl>
    <w:p w14:paraId="62920C29" w14:textId="77777777" w:rsidR="00090BFB" w:rsidRDefault="00090BFB"/>
    <w:p w14:paraId="28E22499" w14:textId="76DB899A" w:rsidR="0065035E" w:rsidRDefault="0065035E"/>
    <w:p w14:paraId="36A8E4E5" w14:textId="77777777" w:rsidR="00073967" w:rsidRDefault="00073967">
      <w:pPr>
        <w:rPr>
          <w:b/>
          <w:bCs/>
          <w:sz w:val="20"/>
          <w:szCs w:val="20"/>
        </w:rPr>
      </w:pPr>
    </w:p>
    <w:p w14:paraId="39955F7A" w14:textId="77777777" w:rsidR="00073967" w:rsidRDefault="00073967">
      <w:pPr>
        <w:rPr>
          <w:b/>
          <w:bCs/>
          <w:sz w:val="18"/>
          <w:szCs w:val="18"/>
        </w:rPr>
      </w:pPr>
    </w:p>
    <w:p w14:paraId="71640D38" w14:textId="77777777" w:rsidR="009B2729" w:rsidRDefault="001B7AFD">
      <w:pPr>
        <w:rPr>
          <w:b/>
          <w:bCs/>
          <w:sz w:val="18"/>
          <w:szCs w:val="18"/>
        </w:rPr>
      </w:pPr>
      <w:r w:rsidRPr="00073967">
        <w:rPr>
          <w:b/>
          <w:bCs/>
          <w:sz w:val="18"/>
          <w:szCs w:val="18"/>
        </w:rPr>
        <w:t>Governing Board Composition</w:t>
      </w:r>
    </w:p>
    <w:p w14:paraId="67A7A80C" w14:textId="74ADAECC" w:rsidR="00251E47" w:rsidRPr="00073967" w:rsidRDefault="00FB0708" w:rsidP="00251E47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251E47" w:rsidRPr="00073967">
        <w:rPr>
          <w:sz w:val="18"/>
          <w:szCs w:val="18"/>
        </w:rPr>
        <w:t xml:space="preserve"> out of 3 parent governors</w:t>
      </w:r>
    </w:p>
    <w:p w14:paraId="4D14D34E" w14:textId="3AFA20DC" w:rsidR="00251E47" w:rsidRPr="00073967" w:rsidRDefault="00027EEA" w:rsidP="00251E47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251E47" w:rsidRPr="00073967">
        <w:rPr>
          <w:sz w:val="18"/>
          <w:szCs w:val="18"/>
        </w:rPr>
        <w:t xml:space="preserve"> out of 1 Local Authority Governor</w:t>
      </w:r>
    </w:p>
    <w:p w14:paraId="705B3A51" w14:textId="541A0E00" w:rsidR="00251E47" w:rsidRPr="00073967" w:rsidRDefault="00251E47" w:rsidP="00251E47">
      <w:pPr>
        <w:rPr>
          <w:sz w:val="18"/>
          <w:szCs w:val="18"/>
        </w:rPr>
      </w:pPr>
      <w:r w:rsidRPr="00073967">
        <w:rPr>
          <w:sz w:val="18"/>
          <w:szCs w:val="18"/>
        </w:rPr>
        <w:t>1 out of 1 Headteacher</w:t>
      </w:r>
    </w:p>
    <w:p w14:paraId="0697EEF2" w14:textId="22196B8A" w:rsidR="00251E47" w:rsidRPr="00073967" w:rsidRDefault="00251E47" w:rsidP="00251E47">
      <w:pPr>
        <w:rPr>
          <w:sz w:val="18"/>
          <w:szCs w:val="18"/>
        </w:rPr>
      </w:pPr>
      <w:r w:rsidRPr="00073967">
        <w:rPr>
          <w:sz w:val="18"/>
          <w:szCs w:val="18"/>
        </w:rPr>
        <w:t>1 out of 1 Staff Governor</w:t>
      </w:r>
    </w:p>
    <w:p w14:paraId="443F61BA" w14:textId="5D95667D" w:rsidR="00251E47" w:rsidRPr="00073967" w:rsidRDefault="00FB0708" w:rsidP="00251E47">
      <w:pPr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="00251E47" w:rsidRPr="00073967">
        <w:rPr>
          <w:sz w:val="18"/>
          <w:szCs w:val="18"/>
        </w:rPr>
        <w:t>out of 4 Co-opted Governors</w:t>
      </w:r>
    </w:p>
    <w:p w14:paraId="175585D1" w14:textId="7D2996FA" w:rsidR="00BF08DD" w:rsidRDefault="00251E47" w:rsidP="002D7C4D">
      <w:pPr>
        <w:rPr>
          <w:sz w:val="18"/>
          <w:szCs w:val="18"/>
        </w:rPr>
      </w:pPr>
      <w:r w:rsidRPr="00073967">
        <w:rPr>
          <w:sz w:val="18"/>
          <w:szCs w:val="18"/>
        </w:rPr>
        <w:t xml:space="preserve">Total number of governors – </w:t>
      </w:r>
      <w:r w:rsidR="00DB3321">
        <w:rPr>
          <w:sz w:val="18"/>
          <w:szCs w:val="18"/>
        </w:rPr>
        <w:t>9</w:t>
      </w:r>
      <w:r w:rsidRPr="00073967">
        <w:rPr>
          <w:sz w:val="18"/>
          <w:szCs w:val="18"/>
        </w:rPr>
        <w:t xml:space="preserve"> out of 10</w:t>
      </w:r>
    </w:p>
    <w:p w14:paraId="76AD759E" w14:textId="44176B4F" w:rsidR="009B2729" w:rsidRDefault="009B2729" w:rsidP="002D7C4D">
      <w:pPr>
        <w:rPr>
          <w:sz w:val="18"/>
          <w:szCs w:val="18"/>
        </w:rPr>
      </w:pPr>
      <w:r>
        <w:rPr>
          <w:sz w:val="18"/>
          <w:szCs w:val="18"/>
        </w:rPr>
        <w:t>Contact – clerk@springmeadow.cambs.sch.uk</w:t>
      </w:r>
    </w:p>
    <w:p w14:paraId="21FE4AB0" w14:textId="77777777" w:rsidR="00D565C0" w:rsidRDefault="00D565C0" w:rsidP="009B2729">
      <w:pPr>
        <w:jc w:val="center"/>
        <w:rPr>
          <w:b/>
          <w:bCs/>
        </w:rPr>
      </w:pPr>
    </w:p>
    <w:p w14:paraId="424A9460" w14:textId="7EA884DF" w:rsidR="009B2729" w:rsidRDefault="009B2729" w:rsidP="009B2729">
      <w:pPr>
        <w:jc w:val="center"/>
        <w:rPr>
          <w:b/>
          <w:bCs/>
        </w:rPr>
      </w:pPr>
      <w:r w:rsidRPr="009B2729">
        <w:rPr>
          <w:b/>
          <w:bCs/>
        </w:rPr>
        <w:t>Previous Governors who Served within the last 12 months</w:t>
      </w:r>
    </w:p>
    <w:tbl>
      <w:tblPr>
        <w:tblStyle w:val="TableGrid"/>
        <w:tblpPr w:leftFromText="180" w:rightFromText="180" w:vertAnchor="page" w:horzAnchor="margin" w:tblpXSpec="center" w:tblpY="7815"/>
        <w:tblW w:w="7366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</w:tblGrid>
      <w:tr w:rsidR="00D565C0" w:rsidRPr="00073967" w14:paraId="4ED4F8B3" w14:textId="77777777" w:rsidTr="00D565C0">
        <w:tc>
          <w:tcPr>
            <w:tcW w:w="3964" w:type="dxa"/>
            <w:shd w:val="clear" w:color="auto" w:fill="F2F2F2" w:themeFill="background1" w:themeFillShade="F2"/>
          </w:tcPr>
          <w:p w14:paraId="3383F62A" w14:textId="77777777" w:rsidR="00D565C0" w:rsidRPr="00073967" w:rsidRDefault="00D565C0" w:rsidP="00D565C0">
            <w:pPr>
              <w:jc w:val="center"/>
              <w:rPr>
                <w:b/>
                <w:sz w:val="18"/>
                <w:szCs w:val="20"/>
              </w:rPr>
            </w:pPr>
            <w:r w:rsidRPr="00073967">
              <w:rPr>
                <w:b/>
                <w:sz w:val="18"/>
                <w:szCs w:val="20"/>
              </w:rPr>
              <w:t>Name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8773E2" w14:textId="77777777" w:rsidR="00D565C0" w:rsidRPr="00073967" w:rsidRDefault="00D565C0" w:rsidP="00D565C0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Date </w:t>
            </w:r>
            <w:r w:rsidRPr="00073967">
              <w:rPr>
                <w:b/>
                <w:sz w:val="18"/>
                <w:szCs w:val="20"/>
              </w:rPr>
              <w:t>Term of Office</w:t>
            </w:r>
            <w:r>
              <w:rPr>
                <w:b/>
                <w:sz w:val="18"/>
                <w:szCs w:val="20"/>
              </w:rPr>
              <w:t xml:space="preserve"> Ended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75A202" w14:textId="77777777" w:rsidR="00D565C0" w:rsidRPr="00073967" w:rsidRDefault="00D565C0" w:rsidP="00D565C0">
            <w:pPr>
              <w:jc w:val="center"/>
              <w:rPr>
                <w:b/>
                <w:sz w:val="18"/>
                <w:szCs w:val="20"/>
              </w:rPr>
            </w:pPr>
            <w:r w:rsidRPr="00073967">
              <w:rPr>
                <w:b/>
                <w:sz w:val="18"/>
                <w:szCs w:val="20"/>
              </w:rPr>
              <w:t>Category</w:t>
            </w:r>
          </w:p>
        </w:tc>
      </w:tr>
      <w:tr w:rsidR="00D565C0" w:rsidRPr="00073967" w14:paraId="6A1BC655" w14:textId="77777777" w:rsidTr="00D565C0">
        <w:tc>
          <w:tcPr>
            <w:tcW w:w="3964" w:type="dxa"/>
          </w:tcPr>
          <w:p w14:paraId="5B55B9ED" w14:textId="77777777" w:rsidR="00D565C0" w:rsidRPr="00073967" w:rsidRDefault="00D565C0" w:rsidP="00D565C0">
            <w:pPr>
              <w:jc w:val="center"/>
              <w:rPr>
                <w:b/>
                <w:sz w:val="18"/>
                <w:szCs w:val="20"/>
              </w:rPr>
            </w:pPr>
            <w:r w:rsidRPr="001B7AFD">
              <w:rPr>
                <w:sz w:val="18"/>
                <w:szCs w:val="18"/>
              </w:rPr>
              <w:t>Omunakwe Oguguo</w:t>
            </w:r>
          </w:p>
        </w:tc>
        <w:tc>
          <w:tcPr>
            <w:tcW w:w="1701" w:type="dxa"/>
          </w:tcPr>
          <w:p w14:paraId="02CA9D35" w14:textId="77777777" w:rsidR="00D565C0" w:rsidRPr="00073967" w:rsidRDefault="00D565C0" w:rsidP="00D565C0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18"/>
              </w:rPr>
              <w:t>18/09</w:t>
            </w:r>
            <w:r w:rsidRPr="001B7AFD">
              <w:rPr>
                <w:sz w:val="18"/>
                <w:szCs w:val="18"/>
              </w:rPr>
              <w:t>/2023</w:t>
            </w:r>
          </w:p>
        </w:tc>
        <w:tc>
          <w:tcPr>
            <w:tcW w:w="1701" w:type="dxa"/>
          </w:tcPr>
          <w:p w14:paraId="31FDA125" w14:textId="77777777" w:rsidR="00D565C0" w:rsidRPr="009B2729" w:rsidRDefault="00D565C0" w:rsidP="00D565C0">
            <w:pPr>
              <w:jc w:val="center"/>
              <w:rPr>
                <w:bCs/>
                <w:sz w:val="18"/>
                <w:szCs w:val="20"/>
              </w:rPr>
            </w:pPr>
            <w:r w:rsidRPr="009B2729">
              <w:rPr>
                <w:bCs/>
                <w:sz w:val="18"/>
                <w:szCs w:val="20"/>
              </w:rPr>
              <w:t>Parent</w:t>
            </w:r>
          </w:p>
        </w:tc>
      </w:tr>
      <w:tr w:rsidR="00D565C0" w:rsidRPr="00073967" w14:paraId="1E2C1BD8" w14:textId="77777777" w:rsidTr="00D565C0">
        <w:tc>
          <w:tcPr>
            <w:tcW w:w="3964" w:type="dxa"/>
          </w:tcPr>
          <w:p w14:paraId="46949D12" w14:textId="77777777" w:rsidR="00D565C0" w:rsidRPr="009B2729" w:rsidRDefault="00D565C0" w:rsidP="00D565C0">
            <w:pPr>
              <w:jc w:val="center"/>
              <w:rPr>
                <w:bCs/>
                <w:sz w:val="18"/>
                <w:szCs w:val="20"/>
              </w:rPr>
            </w:pPr>
            <w:r w:rsidRPr="009B2729">
              <w:rPr>
                <w:bCs/>
                <w:sz w:val="18"/>
                <w:szCs w:val="20"/>
              </w:rPr>
              <w:t>Roger Salmon</w:t>
            </w:r>
          </w:p>
        </w:tc>
        <w:tc>
          <w:tcPr>
            <w:tcW w:w="1701" w:type="dxa"/>
          </w:tcPr>
          <w:p w14:paraId="4E5A8E7C" w14:textId="77777777" w:rsidR="00D565C0" w:rsidRPr="009B2729" w:rsidRDefault="00D565C0" w:rsidP="00D565C0">
            <w:pPr>
              <w:jc w:val="center"/>
              <w:rPr>
                <w:bCs/>
                <w:sz w:val="18"/>
                <w:szCs w:val="18"/>
              </w:rPr>
            </w:pPr>
          </w:p>
          <w:p w14:paraId="031907D0" w14:textId="77777777" w:rsidR="00D565C0" w:rsidRPr="009B2729" w:rsidRDefault="00D565C0" w:rsidP="00D565C0">
            <w:pPr>
              <w:jc w:val="center"/>
              <w:rPr>
                <w:bCs/>
                <w:sz w:val="18"/>
                <w:szCs w:val="20"/>
              </w:rPr>
            </w:pPr>
            <w:r w:rsidRPr="009B2729">
              <w:rPr>
                <w:bCs/>
                <w:sz w:val="18"/>
                <w:szCs w:val="18"/>
              </w:rPr>
              <w:t>31/08/2023</w:t>
            </w:r>
          </w:p>
        </w:tc>
        <w:tc>
          <w:tcPr>
            <w:tcW w:w="1701" w:type="dxa"/>
          </w:tcPr>
          <w:p w14:paraId="724D6517" w14:textId="77777777" w:rsidR="00D565C0" w:rsidRPr="009B2729" w:rsidRDefault="00D565C0" w:rsidP="00D565C0">
            <w:pPr>
              <w:jc w:val="center"/>
              <w:rPr>
                <w:bCs/>
                <w:sz w:val="18"/>
                <w:szCs w:val="20"/>
              </w:rPr>
            </w:pPr>
            <w:r w:rsidRPr="009B2729">
              <w:rPr>
                <w:bCs/>
                <w:sz w:val="18"/>
                <w:szCs w:val="20"/>
              </w:rPr>
              <w:t>Co-opted</w:t>
            </w:r>
          </w:p>
        </w:tc>
      </w:tr>
      <w:tr w:rsidR="00D565C0" w:rsidRPr="00073967" w14:paraId="7325B6E3" w14:textId="77777777" w:rsidTr="00D565C0">
        <w:tc>
          <w:tcPr>
            <w:tcW w:w="3964" w:type="dxa"/>
            <w:vAlign w:val="center"/>
          </w:tcPr>
          <w:p w14:paraId="1D34FB06" w14:textId="77777777" w:rsidR="00D565C0" w:rsidRDefault="00D565C0" w:rsidP="00D565C0">
            <w:pPr>
              <w:jc w:val="center"/>
              <w:rPr>
                <w:sz w:val="18"/>
                <w:szCs w:val="20"/>
              </w:rPr>
            </w:pPr>
            <w:r w:rsidRPr="00FB0708">
              <w:rPr>
                <w:sz w:val="18"/>
                <w:szCs w:val="20"/>
              </w:rPr>
              <w:t>Matt Meneghello</w:t>
            </w:r>
          </w:p>
        </w:tc>
        <w:tc>
          <w:tcPr>
            <w:tcW w:w="1701" w:type="dxa"/>
            <w:vAlign w:val="center"/>
          </w:tcPr>
          <w:p w14:paraId="148EC895" w14:textId="77777777" w:rsidR="00D565C0" w:rsidRPr="001B7AFD" w:rsidRDefault="00D565C0" w:rsidP="00D56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22/6/23</w:t>
            </w:r>
          </w:p>
        </w:tc>
        <w:tc>
          <w:tcPr>
            <w:tcW w:w="1701" w:type="dxa"/>
            <w:vAlign w:val="center"/>
          </w:tcPr>
          <w:p w14:paraId="44B1C6D5" w14:textId="77777777" w:rsidR="00D565C0" w:rsidRDefault="00D565C0" w:rsidP="00D565C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Parent</w:t>
            </w:r>
          </w:p>
        </w:tc>
      </w:tr>
      <w:tr w:rsidR="00D565C0" w:rsidRPr="00073967" w14:paraId="4346CA8A" w14:textId="77777777" w:rsidTr="00D565C0">
        <w:tc>
          <w:tcPr>
            <w:tcW w:w="3964" w:type="dxa"/>
            <w:vAlign w:val="center"/>
          </w:tcPr>
          <w:p w14:paraId="08E616AF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Alice Cann</w:t>
            </w:r>
          </w:p>
        </w:tc>
        <w:tc>
          <w:tcPr>
            <w:tcW w:w="1701" w:type="dxa"/>
            <w:vAlign w:val="center"/>
          </w:tcPr>
          <w:p w14:paraId="7E00E08E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31/03/23</w:t>
            </w:r>
          </w:p>
        </w:tc>
        <w:tc>
          <w:tcPr>
            <w:tcW w:w="1701" w:type="dxa"/>
            <w:vAlign w:val="center"/>
          </w:tcPr>
          <w:p w14:paraId="02B3B581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Co-opted</w:t>
            </w:r>
          </w:p>
        </w:tc>
      </w:tr>
      <w:tr w:rsidR="00D565C0" w:rsidRPr="00073967" w14:paraId="2EFF2210" w14:textId="77777777" w:rsidTr="00D565C0">
        <w:tc>
          <w:tcPr>
            <w:tcW w:w="3964" w:type="dxa"/>
            <w:vAlign w:val="center"/>
          </w:tcPr>
          <w:p w14:paraId="0DD4DE37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Dawn Page</w:t>
            </w:r>
          </w:p>
        </w:tc>
        <w:tc>
          <w:tcPr>
            <w:tcW w:w="1701" w:type="dxa"/>
            <w:vAlign w:val="center"/>
          </w:tcPr>
          <w:p w14:paraId="3A5D9270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16/01/2023</w:t>
            </w:r>
          </w:p>
        </w:tc>
        <w:tc>
          <w:tcPr>
            <w:tcW w:w="1701" w:type="dxa"/>
            <w:vAlign w:val="center"/>
          </w:tcPr>
          <w:p w14:paraId="32C79DD7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Local Authority</w:t>
            </w:r>
          </w:p>
        </w:tc>
      </w:tr>
      <w:tr w:rsidR="00D565C0" w:rsidRPr="00073967" w14:paraId="1F609853" w14:textId="77777777" w:rsidTr="00D565C0">
        <w:tc>
          <w:tcPr>
            <w:tcW w:w="3964" w:type="dxa"/>
            <w:vAlign w:val="center"/>
          </w:tcPr>
          <w:p w14:paraId="0CCA9B4E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Melisa Camargo</w:t>
            </w:r>
          </w:p>
        </w:tc>
        <w:tc>
          <w:tcPr>
            <w:tcW w:w="1701" w:type="dxa"/>
            <w:vAlign w:val="center"/>
          </w:tcPr>
          <w:p w14:paraId="53B4AA7E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13/12/2022</w:t>
            </w:r>
          </w:p>
        </w:tc>
        <w:tc>
          <w:tcPr>
            <w:tcW w:w="1701" w:type="dxa"/>
            <w:vAlign w:val="center"/>
          </w:tcPr>
          <w:p w14:paraId="54FD9597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Co-opted</w:t>
            </w:r>
          </w:p>
        </w:tc>
      </w:tr>
      <w:tr w:rsidR="00D565C0" w:rsidRPr="00073967" w14:paraId="71D22D69" w14:textId="77777777" w:rsidTr="00D565C0">
        <w:tc>
          <w:tcPr>
            <w:tcW w:w="3964" w:type="dxa"/>
            <w:vAlign w:val="center"/>
          </w:tcPr>
          <w:p w14:paraId="57C07328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Maria Higgins</w:t>
            </w:r>
          </w:p>
        </w:tc>
        <w:tc>
          <w:tcPr>
            <w:tcW w:w="1701" w:type="dxa"/>
            <w:vAlign w:val="center"/>
          </w:tcPr>
          <w:p w14:paraId="0D0E988E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07/02/2023</w:t>
            </w:r>
          </w:p>
        </w:tc>
        <w:tc>
          <w:tcPr>
            <w:tcW w:w="1701" w:type="dxa"/>
            <w:vAlign w:val="center"/>
          </w:tcPr>
          <w:p w14:paraId="03FF3CF5" w14:textId="77777777" w:rsidR="00D565C0" w:rsidRPr="00073967" w:rsidRDefault="00D565C0" w:rsidP="00D565C0">
            <w:pPr>
              <w:jc w:val="center"/>
              <w:rPr>
                <w:sz w:val="18"/>
                <w:szCs w:val="20"/>
              </w:rPr>
            </w:pPr>
            <w:r w:rsidRPr="00073967">
              <w:rPr>
                <w:sz w:val="18"/>
                <w:szCs w:val="20"/>
              </w:rPr>
              <w:t>Interim Headteacher</w:t>
            </w:r>
          </w:p>
        </w:tc>
      </w:tr>
    </w:tbl>
    <w:p w14:paraId="3009306C" w14:textId="77777777" w:rsidR="009B2729" w:rsidRPr="009B2729" w:rsidRDefault="009B2729" w:rsidP="009B2729">
      <w:pPr>
        <w:jc w:val="center"/>
        <w:rPr>
          <w:b/>
          <w:bCs/>
          <w:sz w:val="24"/>
          <w:szCs w:val="24"/>
        </w:rPr>
      </w:pPr>
    </w:p>
    <w:sectPr w:rsidR="009B2729" w:rsidRPr="009B2729" w:rsidSect="0065035E">
      <w:headerReference w:type="default" r:id="rId10"/>
      <w:head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D42CB" w14:textId="77777777" w:rsidR="006340AD" w:rsidRDefault="006340AD" w:rsidP="006340AD">
      <w:pPr>
        <w:spacing w:after="0" w:line="240" w:lineRule="auto"/>
      </w:pPr>
      <w:r>
        <w:separator/>
      </w:r>
    </w:p>
  </w:endnote>
  <w:endnote w:type="continuationSeparator" w:id="0">
    <w:p w14:paraId="3596D519" w14:textId="77777777" w:rsidR="006340AD" w:rsidRDefault="006340AD" w:rsidP="0063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6C21" w14:textId="77777777" w:rsidR="006340AD" w:rsidRDefault="006340AD" w:rsidP="006340AD">
      <w:pPr>
        <w:spacing w:after="0" w:line="240" w:lineRule="auto"/>
      </w:pPr>
      <w:r>
        <w:separator/>
      </w:r>
    </w:p>
  </w:footnote>
  <w:footnote w:type="continuationSeparator" w:id="0">
    <w:p w14:paraId="0592630B" w14:textId="77777777" w:rsidR="006340AD" w:rsidRDefault="006340AD" w:rsidP="0063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C1D90" w14:textId="4705F008" w:rsidR="0065035E" w:rsidRDefault="0065035E" w:rsidP="006503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4170DC7" wp14:editId="63787DC8">
          <wp:simplePos x="0" y="0"/>
          <wp:positionH relativeFrom="column">
            <wp:posOffset>-542925</wp:posOffset>
          </wp:positionH>
          <wp:positionV relativeFrom="paragraph">
            <wp:posOffset>-325755</wp:posOffset>
          </wp:positionV>
          <wp:extent cx="781050" cy="781685"/>
          <wp:effectExtent l="0" t="0" r="0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Spring Meadow Infant and Nursery School Governing Body </w:t>
    </w:r>
    <w:r w:rsidR="005025A9">
      <w:t xml:space="preserve">Register of Business Interest </w:t>
    </w:r>
    <w:r w:rsidR="009B2729">
      <w:t>2023-2024</w:t>
    </w:r>
    <w:r w:rsidR="001B7AFD">
      <w:t xml:space="preserve"> </w:t>
    </w:r>
  </w:p>
  <w:p w14:paraId="19AD59FD" w14:textId="77777777" w:rsidR="0065035E" w:rsidRDefault="00650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5493" w14:textId="358FEEAF" w:rsidR="00090BFB" w:rsidRDefault="00090BFB" w:rsidP="00090B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974964" wp14:editId="3DF02D07">
          <wp:simplePos x="0" y="0"/>
          <wp:positionH relativeFrom="column">
            <wp:posOffset>-542925</wp:posOffset>
          </wp:positionH>
          <wp:positionV relativeFrom="paragraph">
            <wp:posOffset>-325755</wp:posOffset>
          </wp:positionV>
          <wp:extent cx="781050" cy="781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Spring Meadow Infant and Nursery School Governing Body Matrix 2021-2022                                                                                                Updated </w:t>
    </w:r>
    <w:r w:rsidR="0065035E">
      <w:t xml:space="preserve">Nov </w:t>
    </w:r>
    <w:r>
      <w:t>2022</w:t>
    </w:r>
  </w:p>
  <w:p w14:paraId="23CF4EEA" w14:textId="77777777" w:rsidR="00090BFB" w:rsidRDefault="00090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022"/>
    <w:multiLevelType w:val="hybridMultilevel"/>
    <w:tmpl w:val="FF2A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2C0"/>
    <w:multiLevelType w:val="hybridMultilevel"/>
    <w:tmpl w:val="2B2ECD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1219C"/>
    <w:multiLevelType w:val="hybridMultilevel"/>
    <w:tmpl w:val="4B5E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022C"/>
    <w:multiLevelType w:val="hybridMultilevel"/>
    <w:tmpl w:val="E61E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E6E50"/>
    <w:multiLevelType w:val="hybridMultilevel"/>
    <w:tmpl w:val="A152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5DFC"/>
    <w:multiLevelType w:val="hybridMultilevel"/>
    <w:tmpl w:val="CC36D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B65"/>
    <w:multiLevelType w:val="hybridMultilevel"/>
    <w:tmpl w:val="9AF29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C06777"/>
    <w:multiLevelType w:val="hybridMultilevel"/>
    <w:tmpl w:val="20166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D"/>
    <w:rsid w:val="00027EEA"/>
    <w:rsid w:val="00073967"/>
    <w:rsid w:val="00090BFB"/>
    <w:rsid w:val="001B7AFD"/>
    <w:rsid w:val="0022023F"/>
    <w:rsid w:val="00251E47"/>
    <w:rsid w:val="002D7C4D"/>
    <w:rsid w:val="00384FB9"/>
    <w:rsid w:val="00413D71"/>
    <w:rsid w:val="004331D6"/>
    <w:rsid w:val="004D2189"/>
    <w:rsid w:val="005025A9"/>
    <w:rsid w:val="005430AB"/>
    <w:rsid w:val="006340AD"/>
    <w:rsid w:val="0065035E"/>
    <w:rsid w:val="006C2728"/>
    <w:rsid w:val="0074394C"/>
    <w:rsid w:val="00781A10"/>
    <w:rsid w:val="00802075"/>
    <w:rsid w:val="00840EE6"/>
    <w:rsid w:val="008E7927"/>
    <w:rsid w:val="00941522"/>
    <w:rsid w:val="00952165"/>
    <w:rsid w:val="009B2729"/>
    <w:rsid w:val="00A01E54"/>
    <w:rsid w:val="00A900FF"/>
    <w:rsid w:val="00AD739A"/>
    <w:rsid w:val="00B35814"/>
    <w:rsid w:val="00BF08DD"/>
    <w:rsid w:val="00D565C0"/>
    <w:rsid w:val="00DB3321"/>
    <w:rsid w:val="00EB782C"/>
    <w:rsid w:val="00F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F1710E"/>
  <w15:chartTrackingRefBased/>
  <w15:docId w15:val="{A104D1E6-FB8F-4D4E-BCE1-D6BF7070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AD"/>
  </w:style>
  <w:style w:type="paragraph" w:styleId="Footer">
    <w:name w:val="footer"/>
    <w:basedOn w:val="Normal"/>
    <w:link w:val="FooterChar"/>
    <w:uiPriority w:val="99"/>
    <w:unhideWhenUsed/>
    <w:rsid w:val="0063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0AD"/>
  </w:style>
  <w:style w:type="table" w:styleId="TableGrid">
    <w:name w:val="Table Grid"/>
    <w:basedOn w:val="TableNormal"/>
    <w:uiPriority w:val="39"/>
    <w:rsid w:val="0063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0AD"/>
    <w:pPr>
      <w:ind w:left="720"/>
      <w:contextualSpacing/>
    </w:pPr>
  </w:style>
  <w:style w:type="paragraph" w:styleId="Revision">
    <w:name w:val="Revision"/>
    <w:hidden/>
    <w:uiPriority w:val="99"/>
    <w:semiHidden/>
    <w:rsid w:val="0025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10" ma:contentTypeDescription="Create a new document." ma:contentTypeScope="" ma:versionID="64bbfd72df9f3e3060d40100e6f7d360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f3f74fcf534a0120a26f76fbfb52308b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EF1D2-1373-48DF-A6BD-E28BB88A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588B6-5E84-4EB1-B324-BFA865F7D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A93DA-3BA8-4024-B4C7-27EC43FECC1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5f460cd-d08b-4649-9bd8-71e0604776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Meek</dc:creator>
  <cp:keywords/>
  <dc:description/>
  <cp:lastModifiedBy>Laura Fielding</cp:lastModifiedBy>
  <cp:revision>2</cp:revision>
  <cp:lastPrinted>2023-05-25T13:29:00Z</cp:lastPrinted>
  <dcterms:created xsi:type="dcterms:W3CDTF">2023-12-15T13:27:00Z</dcterms:created>
  <dcterms:modified xsi:type="dcterms:W3CDTF">2023-12-15T13:27:00Z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